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3300" w14:textId="77777777" w:rsidR="00006258" w:rsidRPr="003E2469" w:rsidRDefault="00006258" w:rsidP="00006258">
      <w:pPr>
        <w:pStyle w:val="Recuodecorpodetexto"/>
        <w:ind w:left="0"/>
        <w:rPr>
          <w:rStyle w:val="cf01"/>
          <w:rFonts w:ascii="Arial" w:hAnsi="Arial" w:cs="Arial"/>
          <w:b/>
          <w:bCs/>
          <w:sz w:val="24"/>
          <w:szCs w:val="24"/>
        </w:rPr>
      </w:pPr>
      <w:r w:rsidRPr="003E2469">
        <w:rPr>
          <w:rStyle w:val="cf01"/>
          <w:rFonts w:ascii="Arial" w:hAnsi="Arial" w:cs="Arial"/>
          <w:b/>
          <w:bCs/>
          <w:sz w:val="24"/>
          <w:szCs w:val="24"/>
        </w:rPr>
        <w:t>ANEXO V - CARTA DE ACEITE</w:t>
      </w:r>
    </w:p>
    <w:p w14:paraId="2D5A4784" w14:textId="77777777" w:rsidR="00006258" w:rsidRDefault="00006258" w:rsidP="00006258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7B76557C" w14:textId="77777777" w:rsidR="00006258" w:rsidRDefault="00006258" w:rsidP="00006258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05BA81A4" w14:textId="77777777" w:rsidR="00006258" w:rsidRPr="00314508" w:rsidRDefault="00006258" w:rsidP="00006258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14508">
        <w:rPr>
          <w:rFonts w:ascii="Arial" w:eastAsia="Calibri" w:hAnsi="Arial" w:cs="Arial"/>
          <w:b/>
          <w:sz w:val="24"/>
          <w:szCs w:val="24"/>
          <w:lang w:eastAsia="en-US"/>
        </w:rPr>
        <w:t xml:space="preserve">CARTA DE ACEITE PARA ORIENTAÇÃO NO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MESTRADO</w:t>
      </w:r>
      <w:r w:rsidRPr="00314508">
        <w:rPr>
          <w:rFonts w:ascii="Arial" w:eastAsia="Calibri" w:hAnsi="Arial" w:cs="Arial"/>
          <w:b/>
          <w:sz w:val="24"/>
          <w:szCs w:val="24"/>
          <w:lang w:eastAsia="en-US"/>
        </w:rPr>
        <w:t xml:space="preserve"> DO PROGRAMA DE PÓS-GRADUAÇÃO EM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QUÍMICA</w:t>
      </w:r>
    </w:p>
    <w:p w14:paraId="5F0C3356" w14:textId="77777777" w:rsidR="00006258" w:rsidRPr="00314508" w:rsidRDefault="00006258" w:rsidP="00006258">
      <w:pPr>
        <w:spacing w:after="200" w:line="276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21A645F" w14:textId="77777777" w:rsidR="00006258" w:rsidRPr="00314508" w:rsidRDefault="00006258" w:rsidP="00006258">
      <w:pPr>
        <w:spacing w:after="200" w:line="276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989938F" w14:textId="01FCDDEC" w:rsidR="00006258" w:rsidRPr="00314508" w:rsidRDefault="00006258" w:rsidP="00006258">
      <w:pPr>
        <w:spacing w:after="200" w:line="360" w:lineRule="auto"/>
        <w:ind w:firstLine="141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508">
        <w:rPr>
          <w:rFonts w:ascii="Arial" w:eastAsia="Calibri" w:hAnsi="Arial" w:cs="Arial"/>
          <w:sz w:val="24"/>
          <w:szCs w:val="24"/>
          <w:lang w:eastAsia="en-US"/>
        </w:rPr>
        <w:t>Eu, Prof.(a) Dr.(a)______________________________________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_ </w:t>
      </w:r>
      <w:r w:rsidRPr="00314508">
        <w:rPr>
          <w:rFonts w:ascii="Arial" w:eastAsia="Calibri" w:hAnsi="Arial" w:cs="Arial"/>
          <w:sz w:val="24"/>
          <w:szCs w:val="24"/>
          <w:lang w:eastAsia="en-US"/>
        </w:rPr>
        <w:t>d</w:t>
      </w:r>
      <w:r>
        <w:rPr>
          <w:rFonts w:ascii="Arial" w:eastAsia="Calibri" w:hAnsi="Arial" w:cs="Arial"/>
          <w:sz w:val="24"/>
          <w:szCs w:val="24"/>
          <w:lang w:eastAsia="en-US"/>
        </w:rPr>
        <w:t>o</w:t>
      </w:r>
      <w:r w:rsidRPr="0031450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Programa de Pós-Graduação em Química (PPGQUI)</w:t>
      </w:r>
      <w:r w:rsidRPr="00314508">
        <w:rPr>
          <w:rFonts w:ascii="Arial" w:eastAsia="Calibri" w:hAnsi="Arial" w:cs="Arial"/>
          <w:sz w:val="24"/>
          <w:szCs w:val="24"/>
          <w:lang w:eastAsia="en-US"/>
        </w:rPr>
        <w:t xml:space="preserve"> informo que aceito orientar</w:t>
      </w:r>
      <w:r w:rsidR="008300EB">
        <w:rPr>
          <w:rFonts w:ascii="Arial" w:eastAsia="Calibri" w:hAnsi="Arial" w:cs="Arial"/>
          <w:sz w:val="24"/>
          <w:szCs w:val="24"/>
          <w:lang w:eastAsia="en-US"/>
        </w:rPr>
        <w:t xml:space="preserve"> no nível Mestrado</w:t>
      </w:r>
      <w:r w:rsidRPr="00314508">
        <w:rPr>
          <w:rFonts w:ascii="Arial" w:eastAsia="Calibri" w:hAnsi="Arial" w:cs="Arial"/>
          <w:sz w:val="24"/>
          <w:szCs w:val="24"/>
          <w:lang w:eastAsia="en-US"/>
        </w:rPr>
        <w:t xml:space="preserve"> o(a) candidato(a)__________________________________________</w:t>
      </w:r>
      <w:r>
        <w:rPr>
          <w:rFonts w:ascii="Arial" w:eastAsia="Calibri" w:hAnsi="Arial" w:cs="Arial"/>
          <w:sz w:val="24"/>
          <w:szCs w:val="24"/>
          <w:lang w:eastAsia="en-US"/>
        </w:rPr>
        <w:t>_</w:t>
      </w:r>
      <w:r w:rsidRPr="00314508">
        <w:rPr>
          <w:rFonts w:ascii="Arial" w:eastAsia="Calibri" w:hAnsi="Arial" w:cs="Arial"/>
          <w:sz w:val="24"/>
          <w:szCs w:val="24"/>
          <w:lang w:eastAsia="en-US"/>
        </w:rPr>
        <w:t>, desde que o(a) mesmo(a) seja selecionado(a) pelos critérios estabelecidos  pelo P</w:t>
      </w:r>
      <w:r>
        <w:rPr>
          <w:rFonts w:ascii="Arial" w:eastAsia="Calibri" w:hAnsi="Arial" w:cs="Arial"/>
          <w:sz w:val="24"/>
          <w:szCs w:val="24"/>
          <w:lang w:eastAsia="en-US"/>
        </w:rPr>
        <w:t>PGQUI</w:t>
      </w:r>
      <w:r w:rsidRPr="00314508">
        <w:rPr>
          <w:rFonts w:ascii="Arial" w:eastAsia="Calibri" w:hAnsi="Arial" w:cs="Arial"/>
          <w:sz w:val="24"/>
          <w:szCs w:val="24"/>
          <w:lang w:eastAsia="en-US"/>
        </w:rPr>
        <w:t xml:space="preserve"> na seleção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para Turma 2025, Edital n° </w:t>
      </w:r>
      <w:r w:rsidR="00C642DE">
        <w:rPr>
          <w:rFonts w:ascii="Arial" w:eastAsia="Calibri" w:hAnsi="Arial" w:cs="Arial"/>
          <w:sz w:val="24"/>
          <w:szCs w:val="24"/>
          <w:lang w:eastAsia="en-US"/>
        </w:rPr>
        <w:t>27</w:t>
      </w:r>
      <w:r>
        <w:rPr>
          <w:rFonts w:ascii="Arial" w:eastAsia="Calibri" w:hAnsi="Arial" w:cs="Arial"/>
          <w:sz w:val="24"/>
          <w:szCs w:val="24"/>
          <w:lang w:eastAsia="en-US"/>
        </w:rPr>
        <w:t>/2024-PPGQUI</w:t>
      </w:r>
      <w:r w:rsidRPr="00314508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2DEEC950" w14:textId="77777777" w:rsidR="00006258" w:rsidRPr="00314508" w:rsidRDefault="00006258" w:rsidP="00006258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3CADDF59" w14:textId="77777777" w:rsidR="00006258" w:rsidRPr="00AA056A" w:rsidRDefault="00006258" w:rsidP="00006258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AA056A">
        <w:rPr>
          <w:rFonts w:ascii="Arial" w:hAnsi="Arial" w:cs="Arial"/>
          <w:sz w:val="24"/>
          <w:szCs w:val="24"/>
          <w:lang w:eastAsia="ar-SA"/>
        </w:rPr>
        <w:t xml:space="preserve">Toledo, ____ de ______________ </w:t>
      </w:r>
      <w:proofErr w:type="spellStart"/>
      <w:r w:rsidRPr="00AA056A">
        <w:rPr>
          <w:rFonts w:ascii="Arial" w:hAnsi="Arial" w:cs="Arial"/>
          <w:sz w:val="24"/>
          <w:szCs w:val="24"/>
          <w:lang w:eastAsia="ar-SA"/>
        </w:rPr>
        <w:t>de</w:t>
      </w:r>
      <w:proofErr w:type="spellEnd"/>
      <w:r w:rsidRPr="00AA056A">
        <w:rPr>
          <w:rFonts w:ascii="Arial" w:hAnsi="Arial" w:cs="Arial"/>
          <w:sz w:val="24"/>
          <w:szCs w:val="24"/>
          <w:lang w:eastAsia="ar-SA"/>
        </w:rPr>
        <w:t xml:space="preserve"> 202</w:t>
      </w:r>
      <w:r>
        <w:rPr>
          <w:rFonts w:ascii="Arial" w:hAnsi="Arial" w:cs="Arial"/>
          <w:sz w:val="24"/>
          <w:szCs w:val="24"/>
          <w:lang w:eastAsia="ar-SA"/>
        </w:rPr>
        <w:t>4</w:t>
      </w:r>
      <w:r w:rsidRPr="00AA056A">
        <w:rPr>
          <w:rFonts w:ascii="Arial" w:hAnsi="Arial" w:cs="Arial"/>
          <w:sz w:val="24"/>
          <w:szCs w:val="24"/>
          <w:lang w:eastAsia="ar-SA"/>
        </w:rPr>
        <w:t>.</w:t>
      </w:r>
    </w:p>
    <w:p w14:paraId="755E38A3" w14:textId="77777777" w:rsidR="00006258" w:rsidRPr="00AA056A" w:rsidRDefault="00006258" w:rsidP="00006258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AA056A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3AAFC737" w14:textId="77777777" w:rsidR="00006258" w:rsidRPr="00AA056A" w:rsidRDefault="00006258" w:rsidP="00006258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AA056A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047A6885" w14:textId="77777777" w:rsidR="00006258" w:rsidRPr="00AA056A" w:rsidRDefault="00006258" w:rsidP="00006258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AA056A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7085A21" w14:textId="77777777" w:rsidR="00006258" w:rsidRPr="00AA056A" w:rsidRDefault="00006258" w:rsidP="00006258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14:paraId="46769D72" w14:textId="77777777" w:rsidR="00006258" w:rsidRPr="00AA056A" w:rsidRDefault="00006258" w:rsidP="00006258">
      <w:pPr>
        <w:suppressAutoHyphens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AA056A">
        <w:rPr>
          <w:rFonts w:ascii="Arial" w:hAnsi="Arial" w:cs="Arial"/>
          <w:bCs/>
          <w:sz w:val="24"/>
          <w:szCs w:val="24"/>
          <w:lang w:eastAsia="ar-SA"/>
        </w:rPr>
        <w:t>__________________________________</w:t>
      </w:r>
    </w:p>
    <w:p w14:paraId="4F83091C" w14:textId="6523C2FE" w:rsidR="00006258" w:rsidRPr="00AA056A" w:rsidRDefault="00006258" w:rsidP="00006258">
      <w:pPr>
        <w:suppressAutoHyphens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AA056A">
        <w:rPr>
          <w:rFonts w:ascii="Arial" w:hAnsi="Arial" w:cs="Arial"/>
          <w:bCs/>
          <w:sz w:val="24"/>
          <w:szCs w:val="24"/>
          <w:lang w:eastAsia="ar-SA"/>
        </w:rPr>
        <w:t xml:space="preserve">Assinatura do(a) </w:t>
      </w:r>
      <w:r w:rsidR="008300EB">
        <w:rPr>
          <w:rFonts w:ascii="Arial" w:hAnsi="Arial" w:cs="Arial"/>
          <w:bCs/>
          <w:sz w:val="24"/>
          <w:szCs w:val="24"/>
          <w:lang w:eastAsia="ar-SA"/>
        </w:rPr>
        <w:t>docente</w:t>
      </w:r>
      <w:r w:rsidRPr="00AA056A">
        <w:rPr>
          <w:rFonts w:ascii="Arial" w:hAnsi="Arial" w:cs="Arial"/>
          <w:bCs/>
          <w:sz w:val="24"/>
          <w:szCs w:val="24"/>
          <w:lang w:eastAsia="ar-SA"/>
        </w:rPr>
        <w:t>(a)</w:t>
      </w:r>
    </w:p>
    <w:p w14:paraId="3A423377" w14:textId="77777777" w:rsidR="00006258" w:rsidRDefault="00006258" w:rsidP="00D8086C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4B86F65B" w14:textId="77777777" w:rsidR="00314508" w:rsidRDefault="00314508" w:rsidP="00D8086C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5F71DCB4" w14:textId="77777777" w:rsidR="00314508" w:rsidRDefault="00314508" w:rsidP="00D8086C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095A21F3" w14:textId="77777777" w:rsidR="00314508" w:rsidRDefault="00314508" w:rsidP="00D8086C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3C321F78" w14:textId="77777777" w:rsidR="00314508" w:rsidRDefault="00314508" w:rsidP="00D8086C">
      <w:pPr>
        <w:pStyle w:val="Recuodecorpodetexto"/>
        <w:ind w:left="0"/>
        <w:rPr>
          <w:rFonts w:ascii="Arial" w:hAnsi="Arial" w:cs="Arial"/>
          <w:szCs w:val="24"/>
        </w:rPr>
      </w:pPr>
    </w:p>
    <w:p w14:paraId="33198458" w14:textId="77777777" w:rsidR="00955A94" w:rsidRDefault="00955A94" w:rsidP="00D8086C">
      <w:pPr>
        <w:pStyle w:val="Recuodecorpodetexto"/>
        <w:ind w:left="0"/>
        <w:rPr>
          <w:rFonts w:ascii="Arial" w:hAnsi="Arial" w:cs="Arial"/>
          <w:szCs w:val="24"/>
        </w:rPr>
      </w:pPr>
    </w:p>
    <w:p w14:paraId="40969557" w14:textId="77777777" w:rsidR="00955A94" w:rsidRDefault="00955A94" w:rsidP="00D8086C">
      <w:pPr>
        <w:pStyle w:val="Recuodecorpodetexto"/>
        <w:ind w:left="0"/>
        <w:rPr>
          <w:rFonts w:ascii="Arial" w:hAnsi="Arial" w:cs="Arial"/>
          <w:szCs w:val="24"/>
        </w:rPr>
      </w:pPr>
    </w:p>
    <w:p w14:paraId="576AE6FC" w14:textId="77777777" w:rsidR="00955A94" w:rsidRDefault="00955A94" w:rsidP="00D8086C">
      <w:pPr>
        <w:pStyle w:val="Recuodecorpodetexto"/>
        <w:ind w:left="0"/>
        <w:rPr>
          <w:rFonts w:ascii="Arial" w:hAnsi="Arial" w:cs="Arial"/>
          <w:szCs w:val="24"/>
        </w:rPr>
      </w:pPr>
    </w:p>
    <w:p w14:paraId="27D14EEA" w14:textId="77777777" w:rsidR="00955A94" w:rsidRDefault="00955A94" w:rsidP="00D8086C">
      <w:pPr>
        <w:pStyle w:val="Recuodecorpodetexto"/>
        <w:ind w:left="0"/>
        <w:rPr>
          <w:rFonts w:ascii="Arial" w:hAnsi="Arial" w:cs="Arial"/>
          <w:szCs w:val="24"/>
        </w:rPr>
      </w:pPr>
    </w:p>
    <w:p w14:paraId="13745F8F" w14:textId="77777777" w:rsidR="00955A94" w:rsidRDefault="00955A94" w:rsidP="00D8086C">
      <w:pPr>
        <w:pStyle w:val="Recuodecorpodetexto"/>
        <w:ind w:left="0"/>
        <w:rPr>
          <w:rFonts w:ascii="Arial" w:hAnsi="Arial" w:cs="Arial"/>
          <w:szCs w:val="24"/>
        </w:rPr>
      </w:pPr>
    </w:p>
    <w:p w14:paraId="1BD619A6" w14:textId="77777777" w:rsidR="00955A94" w:rsidRDefault="00955A94" w:rsidP="00D8086C">
      <w:pPr>
        <w:pStyle w:val="Recuodecorpodetexto"/>
        <w:ind w:left="0"/>
        <w:rPr>
          <w:rFonts w:ascii="Arial" w:hAnsi="Arial" w:cs="Arial"/>
          <w:szCs w:val="24"/>
        </w:rPr>
      </w:pPr>
    </w:p>
    <w:p w14:paraId="1E8DCE31" w14:textId="77777777" w:rsidR="00955A94" w:rsidRDefault="00955A94" w:rsidP="00D8086C">
      <w:pPr>
        <w:pStyle w:val="Recuodecorpodetexto"/>
        <w:ind w:left="0"/>
        <w:rPr>
          <w:rFonts w:ascii="Arial" w:hAnsi="Arial" w:cs="Arial"/>
          <w:szCs w:val="24"/>
        </w:rPr>
      </w:pPr>
    </w:p>
    <w:p w14:paraId="4E9E8DBC" w14:textId="77777777" w:rsidR="00955A94" w:rsidRDefault="00955A94" w:rsidP="00D8086C">
      <w:pPr>
        <w:pStyle w:val="Recuodecorpodetexto"/>
        <w:ind w:left="0"/>
        <w:rPr>
          <w:rFonts w:ascii="Arial" w:hAnsi="Arial" w:cs="Arial"/>
          <w:szCs w:val="24"/>
        </w:rPr>
      </w:pPr>
    </w:p>
    <w:p w14:paraId="0E361393" w14:textId="77777777" w:rsidR="00955A94" w:rsidRDefault="00955A94" w:rsidP="00D8086C">
      <w:pPr>
        <w:pStyle w:val="Recuodecorpodetexto"/>
        <w:ind w:left="0"/>
        <w:rPr>
          <w:rFonts w:ascii="Arial" w:hAnsi="Arial" w:cs="Arial"/>
          <w:szCs w:val="24"/>
        </w:rPr>
      </w:pPr>
    </w:p>
    <w:p w14:paraId="631FE12A" w14:textId="77777777" w:rsidR="00955A94" w:rsidRDefault="00955A94" w:rsidP="00D8086C">
      <w:pPr>
        <w:pStyle w:val="Recuodecorpodetexto"/>
        <w:ind w:left="0"/>
        <w:rPr>
          <w:rFonts w:ascii="Arial" w:hAnsi="Arial" w:cs="Arial"/>
          <w:szCs w:val="24"/>
        </w:rPr>
      </w:pPr>
    </w:p>
    <w:sectPr w:rsidR="00955A9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A5001" w14:textId="77777777" w:rsidR="00220735" w:rsidRDefault="00220735">
      <w:r>
        <w:separator/>
      </w:r>
    </w:p>
  </w:endnote>
  <w:endnote w:type="continuationSeparator" w:id="0">
    <w:p w14:paraId="2327822E" w14:textId="77777777" w:rsidR="00220735" w:rsidRDefault="0022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DE7F" w14:textId="77777777" w:rsidR="008F3EFD" w:rsidRDefault="008F3EFD">
    <w:pPr>
      <w:pStyle w:val="Rodap"/>
      <w:jc w:val="right"/>
      <w:rPr>
        <w:sz w:val="16"/>
        <w:szCs w:val="16"/>
      </w:rPr>
    </w:pPr>
  </w:p>
  <w:p w14:paraId="513F4F54" w14:textId="77777777" w:rsidR="008F3EFD" w:rsidRDefault="008300EB">
    <w:pPr>
      <w:pStyle w:val="Rodap"/>
      <w:ind w:right="360"/>
    </w:pPr>
    <w:r>
      <w:rPr>
        <w:noProof/>
      </w:rPr>
      <w:drawing>
        <wp:inline distT="0" distB="0" distL="0" distR="0" wp14:anchorId="08737B4A" wp14:editId="514D7370">
          <wp:extent cx="5400040" cy="315595"/>
          <wp:effectExtent l="0" t="0" r="0" b="8255"/>
          <wp:docPr id="12954825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482573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1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6526A" w14:textId="77777777" w:rsidR="008F3EFD" w:rsidRDefault="008300EB">
    <w:r>
      <w:t xml:space="preserve">       </w:t>
    </w:r>
    <w:r>
      <w:rPr>
        <w:noProof/>
      </w:rPr>
      <w:drawing>
        <wp:inline distT="0" distB="0" distL="0" distR="0" wp14:anchorId="082E3992" wp14:editId="70635606">
          <wp:extent cx="657225" cy="676275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2DE82907" wp14:editId="3E7ACD55">
          <wp:extent cx="286385" cy="331470"/>
          <wp:effectExtent l="0" t="0" r="0" b="0"/>
          <wp:docPr id="8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38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23FCEA" wp14:editId="67AA57F9">
          <wp:extent cx="753745" cy="361950"/>
          <wp:effectExtent l="0" t="0" r="0" b="0"/>
          <wp:docPr id="9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94659B" w14:textId="77777777" w:rsidR="008F3EFD" w:rsidRDefault="008F3E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3BDE" w14:textId="77777777" w:rsidR="00220735" w:rsidRDefault="00220735">
      <w:r>
        <w:separator/>
      </w:r>
    </w:p>
  </w:footnote>
  <w:footnote w:type="continuationSeparator" w:id="0">
    <w:p w14:paraId="651C7D6E" w14:textId="77777777" w:rsidR="00220735" w:rsidRDefault="0022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CC0B" w14:textId="77777777" w:rsidR="008F3EFD" w:rsidRDefault="008300E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4186DC" w14:textId="77777777" w:rsidR="008F3EFD" w:rsidRDefault="008F3EF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1482" w14:textId="77777777" w:rsidR="008F3EFD" w:rsidRDefault="008F3EFD">
    <w:pPr>
      <w:pStyle w:val="Cabealho"/>
      <w:framePr w:wrap="around" w:vAnchor="text" w:hAnchor="margin" w:xAlign="right" w:y="1"/>
      <w:rPr>
        <w:rStyle w:val="Nmerodepgina"/>
        <w:rFonts w:ascii="Courier" w:hAnsi="Courier"/>
      </w:rPr>
    </w:pPr>
  </w:p>
  <w:p w14:paraId="171EBE02" w14:textId="77777777" w:rsidR="008F3EFD" w:rsidRDefault="008300EB">
    <w:pPr>
      <w:pStyle w:val="Cabealho"/>
    </w:pPr>
    <w:r>
      <w:rPr>
        <w:noProof/>
      </w:rPr>
      <w:drawing>
        <wp:inline distT="0" distB="0" distL="0" distR="0" wp14:anchorId="041F7ABC" wp14:editId="46B4281B">
          <wp:extent cx="5400040" cy="1104900"/>
          <wp:effectExtent l="0" t="0" r="0" b="0"/>
          <wp:docPr id="1616150577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150577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6C1318" w14:textId="77777777" w:rsidR="008F3EFD" w:rsidRDefault="008300EB">
    <w:pPr>
      <w:pStyle w:val="Cabealho"/>
      <w:rPr>
        <w:rFonts w:ascii="Arial" w:hAnsi="Arial" w:cs="Arial"/>
        <w:color w:val="3333CC"/>
        <w:sz w:val="18"/>
        <w:szCs w:val="18"/>
      </w:rPr>
    </w:pPr>
    <w:r>
      <w:rPr>
        <w:rFonts w:ascii="Arial" w:hAnsi="Arial" w:cs="Arial"/>
        <w:color w:val="3333CC"/>
        <w:sz w:val="18"/>
        <w:szCs w:val="18"/>
      </w:rPr>
      <w:t>Programa de Pós-Graduação em Química - PPGQUI</w:t>
    </w:r>
  </w:p>
  <w:p w14:paraId="7A253451" w14:textId="77777777" w:rsidR="008F3EFD" w:rsidRDefault="008300EB">
    <w:pPr>
      <w:pStyle w:val="Cabealho"/>
      <w:rPr>
        <w:rFonts w:ascii="Arial" w:hAnsi="Arial" w:cs="Arial"/>
        <w:color w:val="3333CC"/>
        <w:sz w:val="18"/>
        <w:szCs w:val="18"/>
      </w:rPr>
    </w:pPr>
    <w:r>
      <w:rPr>
        <w:rFonts w:ascii="Arial" w:hAnsi="Arial" w:cs="Arial"/>
        <w:color w:val="3333CC"/>
        <w:sz w:val="18"/>
        <w:szCs w:val="18"/>
      </w:rPr>
      <w:t>Rua Guaíra, n° 3141 - Jardim Santa Maria - Fone: (45) 3379-7060 - CEP 85903-220 - Toledo-PR</w:t>
    </w:r>
  </w:p>
  <w:p w14:paraId="0054F4E6" w14:textId="015672E0" w:rsidR="008F3EFD" w:rsidRDefault="008300EB">
    <w:pPr>
      <w:pStyle w:val="Cabealho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iCs/>
        <w:color w:val="3333CC"/>
        <w:sz w:val="18"/>
        <w:szCs w:val="18"/>
      </w:rPr>
      <w:t>E-mail</w:t>
    </w:r>
    <w:r>
      <w:rPr>
        <w:rFonts w:ascii="Arial" w:hAnsi="Arial" w:cs="Arial"/>
        <w:color w:val="3333CC"/>
        <w:sz w:val="18"/>
        <w:szCs w:val="18"/>
      </w:rPr>
      <w:t>: toledo.</w:t>
    </w:r>
    <w:r w:rsidR="00394D61">
      <w:rPr>
        <w:rFonts w:ascii="Arial" w:hAnsi="Arial" w:cs="Arial"/>
        <w:color w:val="3333CC"/>
        <w:sz w:val="18"/>
        <w:szCs w:val="18"/>
      </w:rPr>
      <w:t>ppgqui</w:t>
    </w:r>
    <w:r>
      <w:rPr>
        <w:rFonts w:ascii="Arial" w:hAnsi="Arial" w:cs="Arial"/>
        <w:color w:val="3333CC"/>
        <w:sz w:val="18"/>
        <w:szCs w:val="18"/>
      </w:rPr>
      <w:t>quimica@unioeste.br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2" w:type="dxa"/>
      <w:tblLayout w:type="fixed"/>
      <w:tblLook w:val="04A0" w:firstRow="1" w:lastRow="0" w:firstColumn="1" w:lastColumn="0" w:noHBand="0" w:noVBand="1"/>
    </w:tblPr>
    <w:tblGrid>
      <w:gridCol w:w="4806"/>
      <w:gridCol w:w="4806"/>
    </w:tblGrid>
    <w:tr w:rsidR="008F3EFD" w14:paraId="5E2BE4D6" w14:textId="77777777">
      <w:trPr>
        <w:trHeight w:val="1142"/>
      </w:trPr>
      <w:tc>
        <w:tcPr>
          <w:tcW w:w="4806" w:type="dxa"/>
        </w:tcPr>
        <w:p w14:paraId="35AF2CD3" w14:textId="77777777" w:rsidR="008F3EFD" w:rsidRDefault="008300EB">
          <w:pPr>
            <w:tabs>
              <w:tab w:val="right" w:pos="4499"/>
            </w:tabs>
          </w:pPr>
          <w:bookmarkStart w:id="0" w:name="_Hlk25063252"/>
          <w:bookmarkStart w:id="1" w:name="_Hlk25063251"/>
          <w:r>
            <w:rPr>
              <w:rFonts w:ascii="Arial" w:hAnsi="Arial" w:cs="Arial"/>
              <w:noProof/>
              <w:color w:val="000080"/>
              <w:sz w:val="18"/>
              <w:szCs w:val="18"/>
            </w:rPr>
            <w:drawing>
              <wp:inline distT="0" distB="0" distL="0" distR="0" wp14:anchorId="23527A50" wp14:editId="2E2B14BF">
                <wp:extent cx="2115185" cy="683260"/>
                <wp:effectExtent l="0" t="0" r="0" b="0"/>
                <wp:docPr id="6" name="Imagem 1" descr="Descrição: Descrição: Descrição: logo_unioeste_qualidade_224x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1" descr="Descrição: Descrição: Descrição: logo_unioeste_qualidade_224x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518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14:paraId="1C575A32" w14:textId="77777777" w:rsidR="008F3EFD" w:rsidRDefault="008300EB">
          <w:pPr>
            <w:tabs>
              <w:tab w:val="center" w:pos="4419"/>
              <w:tab w:val="right" w:pos="9214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5C7BA61" wp14:editId="1A45F0A9">
                <wp:simplePos x="0" y="0"/>
                <wp:positionH relativeFrom="column">
                  <wp:posOffset>2092325</wp:posOffset>
                </wp:positionH>
                <wp:positionV relativeFrom="paragraph">
                  <wp:posOffset>-83185</wp:posOffset>
                </wp:positionV>
                <wp:extent cx="638175" cy="797560"/>
                <wp:effectExtent l="0" t="0" r="0" b="0"/>
                <wp:wrapNone/>
                <wp:docPr id="1" name="PZqDOVxxh7tkaM: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ZqDOVxxh7tkaM: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797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54F6DA2E" w14:textId="77777777" w:rsidR="008F3EFD" w:rsidRDefault="008300EB">
    <w:pPr>
      <w:rPr>
        <w:rFonts w:ascii="Arial" w:hAnsi="Arial"/>
        <w:b/>
        <w:caps/>
        <w:sz w:val="16"/>
      </w:rPr>
    </w:pPr>
    <w:r>
      <w:rPr>
        <w:rFonts w:ascii="Arial" w:hAnsi="Arial"/>
        <w:b/>
        <w:i/>
        <w:caps/>
        <w:sz w:val="16"/>
      </w:rPr>
      <w:t xml:space="preserve">CAMPUS </w:t>
    </w:r>
    <w:r>
      <w:rPr>
        <w:rFonts w:ascii="Arial" w:hAnsi="Arial"/>
        <w:b/>
        <w:caps/>
        <w:sz w:val="16"/>
      </w:rPr>
      <w:t>DE TOLEDO – CNPJ 78.680.337/0005-08</w:t>
    </w:r>
  </w:p>
  <w:p w14:paraId="1D1CFAE4" w14:textId="77777777" w:rsidR="008F3EFD" w:rsidRDefault="008300EB">
    <w:pPr>
      <w:jc w:val="both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Rua da Faculdade, 645 – Jardim Santa Maria – Fone: (45) 3379-7000 – CEP 85.903-000 Toledo – PR </w:t>
    </w:r>
  </w:p>
  <w:p w14:paraId="7BD1D10B" w14:textId="77777777" w:rsidR="008F3EFD" w:rsidRDefault="008300EB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www.unioeste.br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F4675"/>
    <w:multiLevelType w:val="hybridMultilevel"/>
    <w:tmpl w:val="2518630E"/>
    <w:lvl w:ilvl="0" w:tplc="AEE631C8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4591DDF"/>
    <w:multiLevelType w:val="hybridMultilevel"/>
    <w:tmpl w:val="CD828F56"/>
    <w:lvl w:ilvl="0" w:tplc="76B8D2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C562D"/>
    <w:multiLevelType w:val="multilevel"/>
    <w:tmpl w:val="548C562D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299459F"/>
    <w:multiLevelType w:val="multilevel"/>
    <w:tmpl w:val="6299459F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4BE1E4B"/>
    <w:multiLevelType w:val="multilevel"/>
    <w:tmpl w:val="A5728468"/>
    <w:lvl w:ilvl="0">
      <w:start w:val="1"/>
      <w:numFmt w:val="upperRoman"/>
      <w:lvlText w:val="%1."/>
      <w:lvlJc w:val="righ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5521741"/>
    <w:multiLevelType w:val="multilevel"/>
    <w:tmpl w:val="3AB49B9E"/>
    <w:lvl w:ilvl="0">
      <w:start w:val="1"/>
      <w:numFmt w:val="upperRoman"/>
      <w:lvlText w:val="%1."/>
      <w:lvlJc w:val="right"/>
      <w:pPr>
        <w:ind w:left="1571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A5145F9"/>
    <w:multiLevelType w:val="multilevel"/>
    <w:tmpl w:val="F440054A"/>
    <w:lvl w:ilvl="0">
      <w:start w:val="1"/>
      <w:numFmt w:val="upperRoman"/>
      <w:lvlText w:val="%1."/>
      <w:lvlJc w:val="right"/>
      <w:pPr>
        <w:ind w:left="157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 w16cid:durableId="443771468">
    <w:abstractNumId w:val="6"/>
  </w:num>
  <w:num w:numId="2" w16cid:durableId="123694497">
    <w:abstractNumId w:val="2"/>
  </w:num>
  <w:num w:numId="3" w16cid:durableId="954826437">
    <w:abstractNumId w:val="5"/>
  </w:num>
  <w:num w:numId="4" w16cid:durableId="476410943">
    <w:abstractNumId w:val="3"/>
  </w:num>
  <w:num w:numId="5" w16cid:durableId="1675259501">
    <w:abstractNumId w:val="4"/>
  </w:num>
  <w:num w:numId="6" w16cid:durableId="886339188">
    <w:abstractNumId w:val="0"/>
  </w:num>
  <w:num w:numId="7" w16cid:durableId="1040781265">
    <w:abstractNumId w:val="1"/>
  </w:num>
  <w:num w:numId="8" w16cid:durableId="1199320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33"/>
    <w:rsid w:val="000028AB"/>
    <w:rsid w:val="00006258"/>
    <w:rsid w:val="0000774A"/>
    <w:rsid w:val="00011464"/>
    <w:rsid w:val="00014AA1"/>
    <w:rsid w:val="00020F7B"/>
    <w:rsid w:val="00021507"/>
    <w:rsid w:val="000232BF"/>
    <w:rsid w:val="00024046"/>
    <w:rsid w:val="00025C92"/>
    <w:rsid w:val="00026C3B"/>
    <w:rsid w:val="00030368"/>
    <w:rsid w:val="00030804"/>
    <w:rsid w:val="00031865"/>
    <w:rsid w:val="0003233E"/>
    <w:rsid w:val="00034C76"/>
    <w:rsid w:val="00034CC1"/>
    <w:rsid w:val="000361ED"/>
    <w:rsid w:val="00037511"/>
    <w:rsid w:val="000435DE"/>
    <w:rsid w:val="000441EA"/>
    <w:rsid w:val="00044C94"/>
    <w:rsid w:val="00045A70"/>
    <w:rsid w:val="00050DD5"/>
    <w:rsid w:val="00054AC5"/>
    <w:rsid w:val="000604B2"/>
    <w:rsid w:val="00062F5B"/>
    <w:rsid w:val="00063238"/>
    <w:rsid w:val="00067E7E"/>
    <w:rsid w:val="00071588"/>
    <w:rsid w:val="0007237A"/>
    <w:rsid w:val="000749EB"/>
    <w:rsid w:val="00075012"/>
    <w:rsid w:val="0007582C"/>
    <w:rsid w:val="00076782"/>
    <w:rsid w:val="00095427"/>
    <w:rsid w:val="00095950"/>
    <w:rsid w:val="00095F61"/>
    <w:rsid w:val="00096363"/>
    <w:rsid w:val="000A3303"/>
    <w:rsid w:val="000A350A"/>
    <w:rsid w:val="000A6BC7"/>
    <w:rsid w:val="000A6E42"/>
    <w:rsid w:val="000A7641"/>
    <w:rsid w:val="000A7CA8"/>
    <w:rsid w:val="000B5643"/>
    <w:rsid w:val="000C195D"/>
    <w:rsid w:val="000C4BF4"/>
    <w:rsid w:val="000C6DE3"/>
    <w:rsid w:val="000C779C"/>
    <w:rsid w:val="000D49C0"/>
    <w:rsid w:val="000D6359"/>
    <w:rsid w:val="000D7D27"/>
    <w:rsid w:val="000E1A8B"/>
    <w:rsid w:val="000E5427"/>
    <w:rsid w:val="000F103D"/>
    <w:rsid w:val="000F1833"/>
    <w:rsid w:val="000F36CE"/>
    <w:rsid w:val="000F5B1E"/>
    <w:rsid w:val="000F7F99"/>
    <w:rsid w:val="00100AB2"/>
    <w:rsid w:val="00104EAE"/>
    <w:rsid w:val="00105968"/>
    <w:rsid w:val="00106432"/>
    <w:rsid w:val="0010733D"/>
    <w:rsid w:val="00113770"/>
    <w:rsid w:val="0011483B"/>
    <w:rsid w:val="00114BA3"/>
    <w:rsid w:val="00115A46"/>
    <w:rsid w:val="001170AF"/>
    <w:rsid w:val="001207EF"/>
    <w:rsid w:val="001267DF"/>
    <w:rsid w:val="001275EB"/>
    <w:rsid w:val="001439ED"/>
    <w:rsid w:val="00146178"/>
    <w:rsid w:val="00146D19"/>
    <w:rsid w:val="00147DCE"/>
    <w:rsid w:val="00150859"/>
    <w:rsid w:val="001557DA"/>
    <w:rsid w:val="0015589D"/>
    <w:rsid w:val="00157F31"/>
    <w:rsid w:val="00161F35"/>
    <w:rsid w:val="0017669D"/>
    <w:rsid w:val="00177721"/>
    <w:rsid w:val="00182595"/>
    <w:rsid w:val="00182A74"/>
    <w:rsid w:val="00182E60"/>
    <w:rsid w:val="00184A0E"/>
    <w:rsid w:val="001857F1"/>
    <w:rsid w:val="00190A03"/>
    <w:rsid w:val="00194FAF"/>
    <w:rsid w:val="0019751B"/>
    <w:rsid w:val="0019797E"/>
    <w:rsid w:val="00197FCC"/>
    <w:rsid w:val="001A06BD"/>
    <w:rsid w:val="001A3128"/>
    <w:rsid w:val="001A4A80"/>
    <w:rsid w:val="001A4CC2"/>
    <w:rsid w:val="001A524C"/>
    <w:rsid w:val="001A5862"/>
    <w:rsid w:val="001A6956"/>
    <w:rsid w:val="001A70C8"/>
    <w:rsid w:val="001B357A"/>
    <w:rsid w:val="001B382D"/>
    <w:rsid w:val="001B5E67"/>
    <w:rsid w:val="001B65B1"/>
    <w:rsid w:val="001B71CF"/>
    <w:rsid w:val="001D087C"/>
    <w:rsid w:val="001D0D4B"/>
    <w:rsid w:val="001D0FD4"/>
    <w:rsid w:val="001E3E45"/>
    <w:rsid w:val="001F0E41"/>
    <w:rsid w:val="001F6CEB"/>
    <w:rsid w:val="001F7431"/>
    <w:rsid w:val="00210BD6"/>
    <w:rsid w:val="00212556"/>
    <w:rsid w:val="00212B81"/>
    <w:rsid w:val="00212E26"/>
    <w:rsid w:val="0021461A"/>
    <w:rsid w:val="00215087"/>
    <w:rsid w:val="00220735"/>
    <w:rsid w:val="00220B60"/>
    <w:rsid w:val="00221010"/>
    <w:rsid w:val="00222BE1"/>
    <w:rsid w:val="00222C06"/>
    <w:rsid w:val="00222D76"/>
    <w:rsid w:val="002250EA"/>
    <w:rsid w:val="002309E5"/>
    <w:rsid w:val="002327C5"/>
    <w:rsid w:val="00233A90"/>
    <w:rsid w:val="002378F5"/>
    <w:rsid w:val="00241044"/>
    <w:rsid w:val="00242ABA"/>
    <w:rsid w:val="0024437C"/>
    <w:rsid w:val="00251454"/>
    <w:rsid w:val="0025244D"/>
    <w:rsid w:val="002531E8"/>
    <w:rsid w:val="002540EB"/>
    <w:rsid w:val="00254D25"/>
    <w:rsid w:val="00256888"/>
    <w:rsid w:val="0026176E"/>
    <w:rsid w:val="00262F77"/>
    <w:rsid w:val="0026395F"/>
    <w:rsid w:val="00263EBB"/>
    <w:rsid w:val="00275C6B"/>
    <w:rsid w:val="002764E8"/>
    <w:rsid w:val="00276EC1"/>
    <w:rsid w:val="00277F72"/>
    <w:rsid w:val="0028160E"/>
    <w:rsid w:val="0028388E"/>
    <w:rsid w:val="00283C31"/>
    <w:rsid w:val="002861D5"/>
    <w:rsid w:val="00286262"/>
    <w:rsid w:val="00291C15"/>
    <w:rsid w:val="00292BB0"/>
    <w:rsid w:val="0029742B"/>
    <w:rsid w:val="002A16C0"/>
    <w:rsid w:val="002A3B59"/>
    <w:rsid w:val="002B3804"/>
    <w:rsid w:val="002B6F12"/>
    <w:rsid w:val="002B7DD1"/>
    <w:rsid w:val="002C0C30"/>
    <w:rsid w:val="002C2332"/>
    <w:rsid w:val="002C25DF"/>
    <w:rsid w:val="002C3544"/>
    <w:rsid w:val="002C3A27"/>
    <w:rsid w:val="002D1695"/>
    <w:rsid w:val="002D40A1"/>
    <w:rsid w:val="002E3454"/>
    <w:rsid w:val="002F2860"/>
    <w:rsid w:val="002F29E7"/>
    <w:rsid w:val="002F4C66"/>
    <w:rsid w:val="002F6550"/>
    <w:rsid w:val="003007F0"/>
    <w:rsid w:val="00300912"/>
    <w:rsid w:val="00303515"/>
    <w:rsid w:val="0030450E"/>
    <w:rsid w:val="00305AB3"/>
    <w:rsid w:val="003063B3"/>
    <w:rsid w:val="00314508"/>
    <w:rsid w:val="00314764"/>
    <w:rsid w:val="00323817"/>
    <w:rsid w:val="00324B97"/>
    <w:rsid w:val="0032501C"/>
    <w:rsid w:val="00325301"/>
    <w:rsid w:val="00330221"/>
    <w:rsid w:val="00330404"/>
    <w:rsid w:val="00331D3B"/>
    <w:rsid w:val="003324D6"/>
    <w:rsid w:val="00332FBD"/>
    <w:rsid w:val="00343C20"/>
    <w:rsid w:val="00343DE7"/>
    <w:rsid w:val="00346176"/>
    <w:rsid w:val="00346B69"/>
    <w:rsid w:val="00357777"/>
    <w:rsid w:val="00363F6F"/>
    <w:rsid w:val="00364C47"/>
    <w:rsid w:val="003650B6"/>
    <w:rsid w:val="00371648"/>
    <w:rsid w:val="0037292A"/>
    <w:rsid w:val="00372AD9"/>
    <w:rsid w:val="003735AB"/>
    <w:rsid w:val="003804CF"/>
    <w:rsid w:val="0038098F"/>
    <w:rsid w:val="0038561E"/>
    <w:rsid w:val="0038667D"/>
    <w:rsid w:val="00386FD0"/>
    <w:rsid w:val="0038779B"/>
    <w:rsid w:val="00387D3A"/>
    <w:rsid w:val="00390989"/>
    <w:rsid w:val="00391CBF"/>
    <w:rsid w:val="00394D61"/>
    <w:rsid w:val="00395B18"/>
    <w:rsid w:val="0039617C"/>
    <w:rsid w:val="003A3208"/>
    <w:rsid w:val="003A3453"/>
    <w:rsid w:val="003A6B57"/>
    <w:rsid w:val="003A7B80"/>
    <w:rsid w:val="003B1778"/>
    <w:rsid w:val="003B637C"/>
    <w:rsid w:val="003B7EE6"/>
    <w:rsid w:val="003C0C22"/>
    <w:rsid w:val="003C14CF"/>
    <w:rsid w:val="003C35FE"/>
    <w:rsid w:val="003C45CB"/>
    <w:rsid w:val="003C645B"/>
    <w:rsid w:val="003C796B"/>
    <w:rsid w:val="003D3FC8"/>
    <w:rsid w:val="003D4ABC"/>
    <w:rsid w:val="003E2469"/>
    <w:rsid w:val="003E2BE4"/>
    <w:rsid w:val="003E7824"/>
    <w:rsid w:val="003E7B6E"/>
    <w:rsid w:val="003F1A91"/>
    <w:rsid w:val="003F3FF4"/>
    <w:rsid w:val="003F764B"/>
    <w:rsid w:val="00405460"/>
    <w:rsid w:val="00407B6F"/>
    <w:rsid w:val="00411E2C"/>
    <w:rsid w:val="00412206"/>
    <w:rsid w:val="00412F32"/>
    <w:rsid w:val="0041362B"/>
    <w:rsid w:val="00416F50"/>
    <w:rsid w:val="00422FBF"/>
    <w:rsid w:val="00424EDF"/>
    <w:rsid w:val="004261B5"/>
    <w:rsid w:val="00427F5B"/>
    <w:rsid w:val="004336BE"/>
    <w:rsid w:val="00434203"/>
    <w:rsid w:val="00434A18"/>
    <w:rsid w:val="00436192"/>
    <w:rsid w:val="00437902"/>
    <w:rsid w:val="00441B2E"/>
    <w:rsid w:val="00444BF8"/>
    <w:rsid w:val="0044737A"/>
    <w:rsid w:val="00447E8A"/>
    <w:rsid w:val="00450967"/>
    <w:rsid w:val="00451B4D"/>
    <w:rsid w:val="00456CF2"/>
    <w:rsid w:val="00463768"/>
    <w:rsid w:val="00467DA6"/>
    <w:rsid w:val="004706CE"/>
    <w:rsid w:val="00471A32"/>
    <w:rsid w:val="004774EB"/>
    <w:rsid w:val="004806B7"/>
    <w:rsid w:val="0048196A"/>
    <w:rsid w:val="00483D59"/>
    <w:rsid w:val="0048436E"/>
    <w:rsid w:val="00492DEE"/>
    <w:rsid w:val="00493539"/>
    <w:rsid w:val="00493C64"/>
    <w:rsid w:val="00493FB8"/>
    <w:rsid w:val="004946C9"/>
    <w:rsid w:val="00494B06"/>
    <w:rsid w:val="00494F5C"/>
    <w:rsid w:val="004968F5"/>
    <w:rsid w:val="004A2035"/>
    <w:rsid w:val="004A62CA"/>
    <w:rsid w:val="004A76E4"/>
    <w:rsid w:val="004B01F6"/>
    <w:rsid w:val="004B5AF2"/>
    <w:rsid w:val="004B68C0"/>
    <w:rsid w:val="004C36E9"/>
    <w:rsid w:val="004D4B0B"/>
    <w:rsid w:val="004D50DC"/>
    <w:rsid w:val="004E10D1"/>
    <w:rsid w:val="004E72AB"/>
    <w:rsid w:val="004F281B"/>
    <w:rsid w:val="004F2B00"/>
    <w:rsid w:val="004F4C3E"/>
    <w:rsid w:val="004F5DEF"/>
    <w:rsid w:val="00501A7D"/>
    <w:rsid w:val="0050515B"/>
    <w:rsid w:val="005067F7"/>
    <w:rsid w:val="005105F7"/>
    <w:rsid w:val="005120D7"/>
    <w:rsid w:val="00520EF6"/>
    <w:rsid w:val="00530E4B"/>
    <w:rsid w:val="00531CE3"/>
    <w:rsid w:val="005335C3"/>
    <w:rsid w:val="005352BC"/>
    <w:rsid w:val="005369BD"/>
    <w:rsid w:val="00542CAE"/>
    <w:rsid w:val="00543DB2"/>
    <w:rsid w:val="005451C7"/>
    <w:rsid w:val="00546C2C"/>
    <w:rsid w:val="00550BFF"/>
    <w:rsid w:val="00551171"/>
    <w:rsid w:val="00551643"/>
    <w:rsid w:val="005528EB"/>
    <w:rsid w:val="00553844"/>
    <w:rsid w:val="00554E61"/>
    <w:rsid w:val="00555842"/>
    <w:rsid w:val="00557624"/>
    <w:rsid w:val="00561F47"/>
    <w:rsid w:val="00562F1B"/>
    <w:rsid w:val="0056321B"/>
    <w:rsid w:val="00566912"/>
    <w:rsid w:val="00585755"/>
    <w:rsid w:val="00590DE2"/>
    <w:rsid w:val="0059352D"/>
    <w:rsid w:val="00596EC8"/>
    <w:rsid w:val="005A257B"/>
    <w:rsid w:val="005A3291"/>
    <w:rsid w:val="005A45EE"/>
    <w:rsid w:val="005C1CE8"/>
    <w:rsid w:val="005C3556"/>
    <w:rsid w:val="005C5D86"/>
    <w:rsid w:val="005C620B"/>
    <w:rsid w:val="005C7CFA"/>
    <w:rsid w:val="005D10A1"/>
    <w:rsid w:val="005D5946"/>
    <w:rsid w:val="005D6E06"/>
    <w:rsid w:val="005E3C7E"/>
    <w:rsid w:val="00602FEE"/>
    <w:rsid w:val="00604ACC"/>
    <w:rsid w:val="0060541A"/>
    <w:rsid w:val="00611E4F"/>
    <w:rsid w:val="0061455C"/>
    <w:rsid w:val="00616BBF"/>
    <w:rsid w:val="00622C70"/>
    <w:rsid w:val="006232D4"/>
    <w:rsid w:val="00627D7C"/>
    <w:rsid w:val="0063164C"/>
    <w:rsid w:val="00632097"/>
    <w:rsid w:val="00640AC0"/>
    <w:rsid w:val="00645684"/>
    <w:rsid w:val="00646447"/>
    <w:rsid w:val="00651445"/>
    <w:rsid w:val="0065229B"/>
    <w:rsid w:val="006527BA"/>
    <w:rsid w:val="00653D23"/>
    <w:rsid w:val="00655BB3"/>
    <w:rsid w:val="00665F23"/>
    <w:rsid w:val="00665F2F"/>
    <w:rsid w:val="006710A8"/>
    <w:rsid w:val="006759F5"/>
    <w:rsid w:val="00677ACD"/>
    <w:rsid w:val="0068280C"/>
    <w:rsid w:val="0068362D"/>
    <w:rsid w:val="00684925"/>
    <w:rsid w:val="00685C03"/>
    <w:rsid w:val="00695471"/>
    <w:rsid w:val="006A2A3F"/>
    <w:rsid w:val="006A7BC8"/>
    <w:rsid w:val="006B0B33"/>
    <w:rsid w:val="006B1E02"/>
    <w:rsid w:val="006B3C32"/>
    <w:rsid w:val="006B51B8"/>
    <w:rsid w:val="006B53D4"/>
    <w:rsid w:val="006B6AB9"/>
    <w:rsid w:val="006B74B3"/>
    <w:rsid w:val="006B7A3D"/>
    <w:rsid w:val="006C04C4"/>
    <w:rsid w:val="006C11A2"/>
    <w:rsid w:val="006C12E7"/>
    <w:rsid w:val="006C446A"/>
    <w:rsid w:val="006C62C4"/>
    <w:rsid w:val="006D0805"/>
    <w:rsid w:val="006D18C7"/>
    <w:rsid w:val="006D2791"/>
    <w:rsid w:val="006D326F"/>
    <w:rsid w:val="006D4101"/>
    <w:rsid w:val="006D5119"/>
    <w:rsid w:val="006D55EA"/>
    <w:rsid w:val="006D5BBF"/>
    <w:rsid w:val="006D6826"/>
    <w:rsid w:val="006D7267"/>
    <w:rsid w:val="006D78FA"/>
    <w:rsid w:val="006E336E"/>
    <w:rsid w:val="006E4042"/>
    <w:rsid w:val="006E7FE5"/>
    <w:rsid w:val="006F04B3"/>
    <w:rsid w:val="006F42CF"/>
    <w:rsid w:val="006F76BE"/>
    <w:rsid w:val="00700B19"/>
    <w:rsid w:val="00701D6A"/>
    <w:rsid w:val="00707375"/>
    <w:rsid w:val="00707736"/>
    <w:rsid w:val="00707CC8"/>
    <w:rsid w:val="00710DE4"/>
    <w:rsid w:val="00720BBA"/>
    <w:rsid w:val="007222F5"/>
    <w:rsid w:val="00722CFE"/>
    <w:rsid w:val="007263CA"/>
    <w:rsid w:val="00733F80"/>
    <w:rsid w:val="00734660"/>
    <w:rsid w:val="00734B22"/>
    <w:rsid w:val="00735091"/>
    <w:rsid w:val="00736DDE"/>
    <w:rsid w:val="007414BE"/>
    <w:rsid w:val="00741BFB"/>
    <w:rsid w:val="0074325A"/>
    <w:rsid w:val="0074547D"/>
    <w:rsid w:val="007505E4"/>
    <w:rsid w:val="00751C59"/>
    <w:rsid w:val="00752A9A"/>
    <w:rsid w:val="0075406D"/>
    <w:rsid w:val="0075440B"/>
    <w:rsid w:val="00756C1F"/>
    <w:rsid w:val="0075715C"/>
    <w:rsid w:val="00761516"/>
    <w:rsid w:val="00761C40"/>
    <w:rsid w:val="00765487"/>
    <w:rsid w:val="00766555"/>
    <w:rsid w:val="007669F7"/>
    <w:rsid w:val="00767648"/>
    <w:rsid w:val="007743C3"/>
    <w:rsid w:val="007757E2"/>
    <w:rsid w:val="007915FE"/>
    <w:rsid w:val="00792038"/>
    <w:rsid w:val="00792586"/>
    <w:rsid w:val="007933E9"/>
    <w:rsid w:val="007A0736"/>
    <w:rsid w:val="007A29E0"/>
    <w:rsid w:val="007A5061"/>
    <w:rsid w:val="007B1279"/>
    <w:rsid w:val="007B21B8"/>
    <w:rsid w:val="007B3BB7"/>
    <w:rsid w:val="007C0132"/>
    <w:rsid w:val="007C0A1E"/>
    <w:rsid w:val="007C1316"/>
    <w:rsid w:val="007C298A"/>
    <w:rsid w:val="007C635F"/>
    <w:rsid w:val="007C68CA"/>
    <w:rsid w:val="007C7F19"/>
    <w:rsid w:val="007D1785"/>
    <w:rsid w:val="007D2A7A"/>
    <w:rsid w:val="007D395A"/>
    <w:rsid w:val="007D6272"/>
    <w:rsid w:val="007D6553"/>
    <w:rsid w:val="007E18CA"/>
    <w:rsid w:val="007F5FE8"/>
    <w:rsid w:val="00802AE7"/>
    <w:rsid w:val="0081520F"/>
    <w:rsid w:val="00825404"/>
    <w:rsid w:val="0082593A"/>
    <w:rsid w:val="00827D73"/>
    <w:rsid w:val="008300EB"/>
    <w:rsid w:val="00830792"/>
    <w:rsid w:val="00841511"/>
    <w:rsid w:val="00845D15"/>
    <w:rsid w:val="008544EF"/>
    <w:rsid w:val="00857814"/>
    <w:rsid w:val="0086107D"/>
    <w:rsid w:val="00862351"/>
    <w:rsid w:val="00862757"/>
    <w:rsid w:val="00866F3B"/>
    <w:rsid w:val="00867BA0"/>
    <w:rsid w:val="00867FD2"/>
    <w:rsid w:val="00871C7E"/>
    <w:rsid w:val="00872124"/>
    <w:rsid w:val="00872C4B"/>
    <w:rsid w:val="00873082"/>
    <w:rsid w:val="0087633E"/>
    <w:rsid w:val="00877395"/>
    <w:rsid w:val="008822A4"/>
    <w:rsid w:val="00882563"/>
    <w:rsid w:val="0088276A"/>
    <w:rsid w:val="00886345"/>
    <w:rsid w:val="00890C10"/>
    <w:rsid w:val="00893482"/>
    <w:rsid w:val="00893EFD"/>
    <w:rsid w:val="008952A9"/>
    <w:rsid w:val="008A30CF"/>
    <w:rsid w:val="008A3776"/>
    <w:rsid w:val="008A796D"/>
    <w:rsid w:val="008B05EC"/>
    <w:rsid w:val="008B0939"/>
    <w:rsid w:val="008B338C"/>
    <w:rsid w:val="008B44AE"/>
    <w:rsid w:val="008B61ED"/>
    <w:rsid w:val="008C13A4"/>
    <w:rsid w:val="008C2F80"/>
    <w:rsid w:val="008C5269"/>
    <w:rsid w:val="008D3DE2"/>
    <w:rsid w:val="008D74B0"/>
    <w:rsid w:val="008D797A"/>
    <w:rsid w:val="008E141C"/>
    <w:rsid w:val="008E4624"/>
    <w:rsid w:val="008E4DA4"/>
    <w:rsid w:val="008E50D0"/>
    <w:rsid w:val="008E5490"/>
    <w:rsid w:val="008F04D6"/>
    <w:rsid w:val="008F0759"/>
    <w:rsid w:val="008F1840"/>
    <w:rsid w:val="008F2914"/>
    <w:rsid w:val="008F2FAE"/>
    <w:rsid w:val="008F3EFD"/>
    <w:rsid w:val="008F4DB9"/>
    <w:rsid w:val="008F7320"/>
    <w:rsid w:val="00900191"/>
    <w:rsid w:val="009043DA"/>
    <w:rsid w:val="00904FD8"/>
    <w:rsid w:val="00913D4E"/>
    <w:rsid w:val="009150EA"/>
    <w:rsid w:val="00916B61"/>
    <w:rsid w:val="009172B9"/>
    <w:rsid w:val="00921B3B"/>
    <w:rsid w:val="00921EF4"/>
    <w:rsid w:val="00922CCE"/>
    <w:rsid w:val="009303F0"/>
    <w:rsid w:val="00930A58"/>
    <w:rsid w:val="009339A0"/>
    <w:rsid w:val="0093705E"/>
    <w:rsid w:val="0095040A"/>
    <w:rsid w:val="00950E44"/>
    <w:rsid w:val="009537F0"/>
    <w:rsid w:val="009555D5"/>
    <w:rsid w:val="00955A94"/>
    <w:rsid w:val="00962710"/>
    <w:rsid w:val="009711E6"/>
    <w:rsid w:val="00972697"/>
    <w:rsid w:val="00990526"/>
    <w:rsid w:val="00990661"/>
    <w:rsid w:val="00990CE9"/>
    <w:rsid w:val="00991E22"/>
    <w:rsid w:val="0099420B"/>
    <w:rsid w:val="00995271"/>
    <w:rsid w:val="00997767"/>
    <w:rsid w:val="009A2BCD"/>
    <w:rsid w:val="009A4C43"/>
    <w:rsid w:val="009A6A4B"/>
    <w:rsid w:val="009A7154"/>
    <w:rsid w:val="009B1515"/>
    <w:rsid w:val="009B2380"/>
    <w:rsid w:val="009B5903"/>
    <w:rsid w:val="009B6C9B"/>
    <w:rsid w:val="009B7523"/>
    <w:rsid w:val="009C1AA3"/>
    <w:rsid w:val="009C51E2"/>
    <w:rsid w:val="009C697B"/>
    <w:rsid w:val="009C7874"/>
    <w:rsid w:val="009C7B3D"/>
    <w:rsid w:val="009D5338"/>
    <w:rsid w:val="009D660D"/>
    <w:rsid w:val="009E135D"/>
    <w:rsid w:val="009E1EC4"/>
    <w:rsid w:val="009E6BC0"/>
    <w:rsid w:val="009F0539"/>
    <w:rsid w:val="009F0FB8"/>
    <w:rsid w:val="009F1828"/>
    <w:rsid w:val="009F30D8"/>
    <w:rsid w:val="009F3C7E"/>
    <w:rsid w:val="00A06A50"/>
    <w:rsid w:val="00A23636"/>
    <w:rsid w:val="00A26AE8"/>
    <w:rsid w:val="00A30A1B"/>
    <w:rsid w:val="00A43F36"/>
    <w:rsid w:val="00A449A9"/>
    <w:rsid w:val="00A44DD5"/>
    <w:rsid w:val="00A5101C"/>
    <w:rsid w:val="00A51DEA"/>
    <w:rsid w:val="00A55F11"/>
    <w:rsid w:val="00A6051E"/>
    <w:rsid w:val="00A623E8"/>
    <w:rsid w:val="00A665ED"/>
    <w:rsid w:val="00A73743"/>
    <w:rsid w:val="00A745ED"/>
    <w:rsid w:val="00A80B34"/>
    <w:rsid w:val="00A8495C"/>
    <w:rsid w:val="00A85F17"/>
    <w:rsid w:val="00A87056"/>
    <w:rsid w:val="00A91E24"/>
    <w:rsid w:val="00A93B9B"/>
    <w:rsid w:val="00AA056A"/>
    <w:rsid w:val="00AA242D"/>
    <w:rsid w:val="00AA44CA"/>
    <w:rsid w:val="00AA51C8"/>
    <w:rsid w:val="00AA55C5"/>
    <w:rsid w:val="00AB16E1"/>
    <w:rsid w:val="00AB2B98"/>
    <w:rsid w:val="00AB3F94"/>
    <w:rsid w:val="00AB5449"/>
    <w:rsid w:val="00AB5D9B"/>
    <w:rsid w:val="00AC5F5B"/>
    <w:rsid w:val="00AC7F05"/>
    <w:rsid w:val="00AD4A64"/>
    <w:rsid w:val="00AD64A3"/>
    <w:rsid w:val="00AF0416"/>
    <w:rsid w:val="00AF0BCC"/>
    <w:rsid w:val="00AF1955"/>
    <w:rsid w:val="00AF6612"/>
    <w:rsid w:val="00B02B41"/>
    <w:rsid w:val="00B03B63"/>
    <w:rsid w:val="00B04CA4"/>
    <w:rsid w:val="00B053D8"/>
    <w:rsid w:val="00B1162E"/>
    <w:rsid w:val="00B12321"/>
    <w:rsid w:val="00B16177"/>
    <w:rsid w:val="00B211DF"/>
    <w:rsid w:val="00B33561"/>
    <w:rsid w:val="00B372C4"/>
    <w:rsid w:val="00B447CE"/>
    <w:rsid w:val="00B45619"/>
    <w:rsid w:val="00B45810"/>
    <w:rsid w:val="00B46947"/>
    <w:rsid w:val="00B46FF0"/>
    <w:rsid w:val="00B50A3F"/>
    <w:rsid w:val="00B565D0"/>
    <w:rsid w:val="00B56846"/>
    <w:rsid w:val="00B5740F"/>
    <w:rsid w:val="00B614F4"/>
    <w:rsid w:val="00B6326B"/>
    <w:rsid w:val="00B64E96"/>
    <w:rsid w:val="00B656DA"/>
    <w:rsid w:val="00B66133"/>
    <w:rsid w:val="00B674FE"/>
    <w:rsid w:val="00B70148"/>
    <w:rsid w:val="00B71557"/>
    <w:rsid w:val="00B7467F"/>
    <w:rsid w:val="00B7566B"/>
    <w:rsid w:val="00B800EB"/>
    <w:rsid w:val="00B83CCC"/>
    <w:rsid w:val="00B84C66"/>
    <w:rsid w:val="00B86AD6"/>
    <w:rsid w:val="00B877C1"/>
    <w:rsid w:val="00B94C77"/>
    <w:rsid w:val="00B9535F"/>
    <w:rsid w:val="00B95413"/>
    <w:rsid w:val="00B9746E"/>
    <w:rsid w:val="00BA087E"/>
    <w:rsid w:val="00BA0A0E"/>
    <w:rsid w:val="00BA0F17"/>
    <w:rsid w:val="00BA15B5"/>
    <w:rsid w:val="00BB050E"/>
    <w:rsid w:val="00BB3674"/>
    <w:rsid w:val="00BB6CE2"/>
    <w:rsid w:val="00BC36F9"/>
    <w:rsid w:val="00BC3985"/>
    <w:rsid w:val="00BC6F44"/>
    <w:rsid w:val="00BC7466"/>
    <w:rsid w:val="00BC7B5F"/>
    <w:rsid w:val="00BD41AF"/>
    <w:rsid w:val="00BD59FD"/>
    <w:rsid w:val="00BE17F7"/>
    <w:rsid w:val="00BE3EA0"/>
    <w:rsid w:val="00BE6CFA"/>
    <w:rsid w:val="00BF1EFE"/>
    <w:rsid w:val="00BF34C4"/>
    <w:rsid w:val="00BF3D78"/>
    <w:rsid w:val="00C02A85"/>
    <w:rsid w:val="00C044AB"/>
    <w:rsid w:val="00C04EF5"/>
    <w:rsid w:val="00C069D6"/>
    <w:rsid w:val="00C07ED1"/>
    <w:rsid w:val="00C11FCA"/>
    <w:rsid w:val="00C1673D"/>
    <w:rsid w:val="00C2288C"/>
    <w:rsid w:val="00C23EAE"/>
    <w:rsid w:val="00C32988"/>
    <w:rsid w:val="00C34D58"/>
    <w:rsid w:val="00C34F62"/>
    <w:rsid w:val="00C35D7B"/>
    <w:rsid w:val="00C360F6"/>
    <w:rsid w:val="00C37F90"/>
    <w:rsid w:val="00C40B07"/>
    <w:rsid w:val="00C425A3"/>
    <w:rsid w:val="00C51BA0"/>
    <w:rsid w:val="00C52950"/>
    <w:rsid w:val="00C55B65"/>
    <w:rsid w:val="00C56BA2"/>
    <w:rsid w:val="00C642DE"/>
    <w:rsid w:val="00C714B7"/>
    <w:rsid w:val="00C72EFE"/>
    <w:rsid w:val="00C74512"/>
    <w:rsid w:val="00C8350A"/>
    <w:rsid w:val="00C84EFA"/>
    <w:rsid w:val="00C8501F"/>
    <w:rsid w:val="00C851EF"/>
    <w:rsid w:val="00C85CEA"/>
    <w:rsid w:val="00C94508"/>
    <w:rsid w:val="00C95874"/>
    <w:rsid w:val="00C96C27"/>
    <w:rsid w:val="00CA066B"/>
    <w:rsid w:val="00CA18D8"/>
    <w:rsid w:val="00CA1B30"/>
    <w:rsid w:val="00CA3FC4"/>
    <w:rsid w:val="00CB1054"/>
    <w:rsid w:val="00CB1624"/>
    <w:rsid w:val="00CB1B7C"/>
    <w:rsid w:val="00CB3234"/>
    <w:rsid w:val="00CB335A"/>
    <w:rsid w:val="00CB57A6"/>
    <w:rsid w:val="00CC1701"/>
    <w:rsid w:val="00CC3B4D"/>
    <w:rsid w:val="00CC3CF7"/>
    <w:rsid w:val="00CD06D0"/>
    <w:rsid w:val="00CD281F"/>
    <w:rsid w:val="00CD2C2C"/>
    <w:rsid w:val="00CD2F5E"/>
    <w:rsid w:val="00CD3DC1"/>
    <w:rsid w:val="00CD558C"/>
    <w:rsid w:val="00CD75B2"/>
    <w:rsid w:val="00CE2392"/>
    <w:rsid w:val="00CF28A3"/>
    <w:rsid w:val="00CF28F7"/>
    <w:rsid w:val="00CF4F22"/>
    <w:rsid w:val="00CF6B38"/>
    <w:rsid w:val="00CF6D3A"/>
    <w:rsid w:val="00D022CA"/>
    <w:rsid w:val="00D02E7C"/>
    <w:rsid w:val="00D041C4"/>
    <w:rsid w:val="00D04AC4"/>
    <w:rsid w:val="00D056C4"/>
    <w:rsid w:val="00D12CC2"/>
    <w:rsid w:val="00D15F63"/>
    <w:rsid w:val="00D1602D"/>
    <w:rsid w:val="00D2061F"/>
    <w:rsid w:val="00D24B67"/>
    <w:rsid w:val="00D2685C"/>
    <w:rsid w:val="00D33575"/>
    <w:rsid w:val="00D33589"/>
    <w:rsid w:val="00D37378"/>
    <w:rsid w:val="00D3763F"/>
    <w:rsid w:val="00D42011"/>
    <w:rsid w:val="00D45A01"/>
    <w:rsid w:val="00D46A74"/>
    <w:rsid w:val="00D47D4C"/>
    <w:rsid w:val="00D50184"/>
    <w:rsid w:val="00D54179"/>
    <w:rsid w:val="00D55F4B"/>
    <w:rsid w:val="00D61BAE"/>
    <w:rsid w:val="00D7031A"/>
    <w:rsid w:val="00D75421"/>
    <w:rsid w:val="00D8086C"/>
    <w:rsid w:val="00D94821"/>
    <w:rsid w:val="00D958CC"/>
    <w:rsid w:val="00D96658"/>
    <w:rsid w:val="00D97883"/>
    <w:rsid w:val="00DA35ED"/>
    <w:rsid w:val="00DA6D54"/>
    <w:rsid w:val="00DB67E2"/>
    <w:rsid w:val="00DB6C81"/>
    <w:rsid w:val="00DC086F"/>
    <w:rsid w:val="00DC273F"/>
    <w:rsid w:val="00DC3E20"/>
    <w:rsid w:val="00DD0739"/>
    <w:rsid w:val="00DD4219"/>
    <w:rsid w:val="00DD5E71"/>
    <w:rsid w:val="00DD62A8"/>
    <w:rsid w:val="00DE14F6"/>
    <w:rsid w:val="00DE1EB5"/>
    <w:rsid w:val="00DE27F7"/>
    <w:rsid w:val="00E01BDC"/>
    <w:rsid w:val="00E03175"/>
    <w:rsid w:val="00E07952"/>
    <w:rsid w:val="00E07A21"/>
    <w:rsid w:val="00E131DB"/>
    <w:rsid w:val="00E13B1C"/>
    <w:rsid w:val="00E17ABC"/>
    <w:rsid w:val="00E17DA4"/>
    <w:rsid w:val="00E212E1"/>
    <w:rsid w:val="00E30154"/>
    <w:rsid w:val="00E312F6"/>
    <w:rsid w:val="00E32A66"/>
    <w:rsid w:val="00E35B9B"/>
    <w:rsid w:val="00E3608F"/>
    <w:rsid w:val="00E41E0D"/>
    <w:rsid w:val="00E4654B"/>
    <w:rsid w:val="00E50118"/>
    <w:rsid w:val="00E5016B"/>
    <w:rsid w:val="00E5633A"/>
    <w:rsid w:val="00E5693A"/>
    <w:rsid w:val="00E60166"/>
    <w:rsid w:val="00E6213B"/>
    <w:rsid w:val="00E630C3"/>
    <w:rsid w:val="00E665B9"/>
    <w:rsid w:val="00E70CE7"/>
    <w:rsid w:val="00E72C61"/>
    <w:rsid w:val="00E732D1"/>
    <w:rsid w:val="00E73ECC"/>
    <w:rsid w:val="00E77407"/>
    <w:rsid w:val="00E81159"/>
    <w:rsid w:val="00E8247F"/>
    <w:rsid w:val="00E82921"/>
    <w:rsid w:val="00E9499E"/>
    <w:rsid w:val="00E9523C"/>
    <w:rsid w:val="00E974F5"/>
    <w:rsid w:val="00E97D43"/>
    <w:rsid w:val="00EA0630"/>
    <w:rsid w:val="00EA0FA6"/>
    <w:rsid w:val="00EA4DDE"/>
    <w:rsid w:val="00EB12A5"/>
    <w:rsid w:val="00EB5914"/>
    <w:rsid w:val="00EB6664"/>
    <w:rsid w:val="00EC1146"/>
    <w:rsid w:val="00EC276E"/>
    <w:rsid w:val="00EC2A2F"/>
    <w:rsid w:val="00EC48D7"/>
    <w:rsid w:val="00EC4AAC"/>
    <w:rsid w:val="00EC7045"/>
    <w:rsid w:val="00EC7820"/>
    <w:rsid w:val="00EC7BA3"/>
    <w:rsid w:val="00ED2E1A"/>
    <w:rsid w:val="00ED3C78"/>
    <w:rsid w:val="00EE3AA1"/>
    <w:rsid w:val="00EE4AF1"/>
    <w:rsid w:val="00EE68A8"/>
    <w:rsid w:val="00EF1DA1"/>
    <w:rsid w:val="00EF418F"/>
    <w:rsid w:val="00EF6969"/>
    <w:rsid w:val="00F03868"/>
    <w:rsid w:val="00F10395"/>
    <w:rsid w:val="00F11A8C"/>
    <w:rsid w:val="00F126CC"/>
    <w:rsid w:val="00F127A4"/>
    <w:rsid w:val="00F1356F"/>
    <w:rsid w:val="00F221FD"/>
    <w:rsid w:val="00F24171"/>
    <w:rsid w:val="00F31B21"/>
    <w:rsid w:val="00F4143E"/>
    <w:rsid w:val="00F42696"/>
    <w:rsid w:val="00F45E0C"/>
    <w:rsid w:val="00F47C19"/>
    <w:rsid w:val="00F47C75"/>
    <w:rsid w:val="00F50131"/>
    <w:rsid w:val="00F50850"/>
    <w:rsid w:val="00F527D7"/>
    <w:rsid w:val="00F56EC0"/>
    <w:rsid w:val="00F57047"/>
    <w:rsid w:val="00F63566"/>
    <w:rsid w:val="00F66E10"/>
    <w:rsid w:val="00F754E9"/>
    <w:rsid w:val="00F94ABD"/>
    <w:rsid w:val="00F970DB"/>
    <w:rsid w:val="00F97106"/>
    <w:rsid w:val="00FA09EF"/>
    <w:rsid w:val="00FB05E1"/>
    <w:rsid w:val="00FB2E2B"/>
    <w:rsid w:val="00FD0A27"/>
    <w:rsid w:val="00FD25E0"/>
    <w:rsid w:val="00FD59E1"/>
    <w:rsid w:val="00FD686D"/>
    <w:rsid w:val="00FD6F44"/>
    <w:rsid w:val="00FE0DF6"/>
    <w:rsid w:val="00FE531E"/>
    <w:rsid w:val="00FF0091"/>
    <w:rsid w:val="00FF34C7"/>
    <w:rsid w:val="00FF43E5"/>
    <w:rsid w:val="5CD53A70"/>
    <w:rsid w:val="5D877E0C"/>
    <w:rsid w:val="5E705EFE"/>
    <w:rsid w:val="6939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EA74E"/>
  <w15:docId w15:val="{747593B0-24A2-4C5B-8375-37107181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autoRedefine/>
    <w:qFormat/>
    <w:pPr>
      <w:keepNext/>
      <w:jc w:val="center"/>
      <w:outlineLvl w:val="2"/>
    </w:pPr>
    <w:rPr>
      <w:b/>
      <w:sz w:val="24"/>
    </w:rPr>
  </w:style>
  <w:style w:type="paragraph" w:styleId="Ttulo7">
    <w:name w:val="heading 7"/>
    <w:basedOn w:val="Normal"/>
    <w:next w:val="Normal"/>
    <w:autoRedefine/>
    <w:qFormat/>
    <w:pPr>
      <w:keepNext/>
      <w:ind w:right="2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</w:rPr>
  </w:style>
  <w:style w:type="character" w:styleId="Refdecomentrio">
    <w:name w:val="annotation reference"/>
    <w:basedOn w:val="Fontepargpadro"/>
    <w:autoRedefine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  <w:autoRedefine/>
    <w:qFormat/>
  </w:style>
  <w:style w:type="paragraph" w:styleId="Corpodetexto">
    <w:name w:val="Body Text"/>
    <w:basedOn w:val="Normal"/>
    <w:pPr>
      <w:jc w:val="both"/>
    </w:pPr>
  </w:style>
  <w:style w:type="paragraph" w:styleId="Textodecomentrio">
    <w:name w:val="annotation text"/>
    <w:basedOn w:val="Normal"/>
    <w:link w:val="TextodecomentrioChar"/>
    <w:autoRedefine/>
    <w:uiPriority w:val="99"/>
    <w:unhideWhenUsed/>
    <w:qFormat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autoRedefine/>
    <w:qFormat/>
    <w:pPr>
      <w:jc w:val="both"/>
    </w:pPr>
    <w:rPr>
      <w:rFonts w:ascii="Courier New" w:hAnsi="Courier New"/>
      <w:color w:val="000000"/>
      <w:sz w:val="24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autoRedefine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autoRedefine/>
    <w:uiPriority w:val="99"/>
    <w:qFormat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Lista5">
    <w:name w:val="List 5"/>
    <w:basedOn w:val="Normal"/>
    <w:pPr>
      <w:widowControl w:val="0"/>
      <w:tabs>
        <w:tab w:val="left" w:pos="709"/>
      </w:tabs>
      <w:spacing w:before="120" w:line="360" w:lineRule="auto"/>
      <w:ind w:left="425" w:hanging="425"/>
      <w:jc w:val="both"/>
    </w:pPr>
    <w:rPr>
      <w:sz w:val="24"/>
    </w:rPr>
  </w:style>
  <w:style w:type="paragraph" w:styleId="Textodebalo">
    <w:name w:val="Balloon Text"/>
    <w:basedOn w:val="Normal"/>
    <w:autoRedefine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4680"/>
      <w:jc w:val="both"/>
    </w:pPr>
    <w:rPr>
      <w:sz w:val="24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oresenha">
    <w:name w:val="tituloresenha"/>
    <w:basedOn w:val="Fontepargpadro"/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ecxtituloresenha">
    <w:name w:val="ecxtituloresenha"/>
    <w:basedOn w:val="Fontepargpadro"/>
  </w:style>
  <w:style w:type="character" w:customStyle="1" w:styleId="ecxapple-converted-space">
    <w:name w:val="ecxapple-converted-space"/>
    <w:basedOn w:val="Fontepargpadro"/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MenoPendente1">
    <w:name w:val="Menção Pendente1"/>
    <w:uiPriority w:val="99"/>
    <w:semiHidden/>
    <w:unhideWhenUsed/>
    <w:rPr>
      <w:color w:val="605E5C"/>
      <w:shd w:val="clear" w:color="auto" w:fill="E1DFDD"/>
    </w:rPr>
  </w:style>
  <w:style w:type="character" w:customStyle="1" w:styleId="RecuodecorpodetextoChar">
    <w:name w:val="Recuo de corpo de texto Char"/>
    <w:link w:val="Recuodecorpodetexto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N-PARAGRAFONORMAL">
    <w:name w:val="PN-PARAGRAFO NORMAL"/>
    <w:pPr>
      <w:widowControl w:val="0"/>
      <w:spacing w:line="480" w:lineRule="exact"/>
      <w:ind w:firstLine="1009"/>
      <w:jc w:val="both"/>
    </w:pPr>
    <w:rPr>
      <w:sz w:val="26"/>
    </w:rPr>
  </w:style>
  <w:style w:type="character" w:customStyle="1" w:styleId="apple-converted-space">
    <w:name w:val="apple-converted-space"/>
    <w:basedOn w:val="Fontepargpadro"/>
    <w:autoRedefine/>
    <w:qFormat/>
  </w:style>
  <w:style w:type="character" w:customStyle="1" w:styleId="TextodecomentrioChar">
    <w:name w:val="Texto de comentário Char"/>
    <w:basedOn w:val="Fontepargpadro"/>
    <w:link w:val="Textodecomentrio"/>
    <w:autoRedefine/>
    <w:uiPriority w:val="99"/>
    <w:qFormat/>
  </w:style>
  <w:style w:type="character" w:customStyle="1" w:styleId="AssuntodocomentrioChar">
    <w:name w:val="Assunto do comentário Char"/>
    <w:basedOn w:val="TextodecomentrioChar"/>
    <w:link w:val="Assuntodocomentrio"/>
    <w:autoRedefine/>
    <w:uiPriority w:val="99"/>
    <w:semiHidden/>
    <w:qFormat/>
    <w:rPr>
      <w:b/>
      <w:bCs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autoRedefine/>
    <w:uiPriority w:val="99"/>
    <w:qFormat/>
  </w:style>
  <w:style w:type="character" w:styleId="MenoPendente">
    <w:name w:val="Unresolved Mention"/>
    <w:basedOn w:val="Fontepargpadro"/>
    <w:uiPriority w:val="99"/>
    <w:semiHidden/>
    <w:unhideWhenUsed/>
    <w:rsid w:val="00FE531E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D8086C"/>
    <w:rPr>
      <w:rFonts w:ascii="Calibri" w:hAnsi="Calibri"/>
      <w:sz w:val="22"/>
      <w:szCs w:val="22"/>
    </w:rPr>
  </w:style>
  <w:style w:type="paragraph" w:styleId="Reviso">
    <w:name w:val="Revision"/>
    <w:hidden/>
    <w:uiPriority w:val="99"/>
    <w:unhideWhenUsed/>
    <w:rsid w:val="00CB335A"/>
  </w:style>
  <w:style w:type="character" w:customStyle="1" w:styleId="cf01">
    <w:name w:val="cf01"/>
    <w:basedOn w:val="Fontepargpadro"/>
    <w:rsid w:val="00194FA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f03d9-77d5-4465-b88b-98437837f20d">
      <Terms xmlns="http://schemas.microsoft.com/office/infopath/2007/PartnerControls"/>
    </lcf76f155ced4ddcb4097134ff3c332f>
    <TaxCatchAll xmlns="25f07d1e-ba7f-4f3e-9af9-8c741ef265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640429B2C3B4D98F3CA5DCF5F44B8" ma:contentTypeVersion="20" ma:contentTypeDescription="Criar um novo documento." ma:contentTypeScope="" ma:versionID="353e697500877b3d0695ecf2326831d9">
  <xsd:schema xmlns:xsd="http://www.w3.org/2001/XMLSchema" xmlns:xs="http://www.w3.org/2001/XMLSchema" xmlns:p="http://schemas.microsoft.com/office/2006/metadata/properties" xmlns:ns2="259f03d9-77d5-4465-b88b-98437837f20d" xmlns:ns3="25f07d1e-ba7f-4f3e-9af9-8c741ef265ad" targetNamespace="http://schemas.microsoft.com/office/2006/metadata/properties" ma:root="true" ma:fieldsID="0bebea8b36d1bdd639b5826489fcae99" ns2:_="" ns3:_="">
    <xsd:import namespace="259f03d9-77d5-4465-b88b-98437837f20d"/>
    <xsd:import namespace="25f07d1e-ba7f-4f3e-9af9-8c741ef26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03d9-77d5-4465-b88b-98437837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07d1e-ba7f-4f3e-9af9-8c741ef26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379f18-a23d-4dc5-9935-69c0f439dc57}" ma:internalName="TaxCatchAll" ma:showField="CatchAllData" ma:web="25f07d1e-ba7f-4f3e-9af9-8c741ef26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6F732-D18E-4D6E-8CAD-18BBCE9CA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7A93C-DDB8-4D23-8784-D41BE7DEFDA1}">
  <ds:schemaRefs>
    <ds:schemaRef ds:uri="http://schemas.microsoft.com/office/2006/metadata/properties"/>
    <ds:schemaRef ds:uri="http://schemas.microsoft.com/office/infopath/2007/PartnerControls"/>
    <ds:schemaRef ds:uri="259f03d9-77d5-4465-b88b-98437837f20d"/>
    <ds:schemaRef ds:uri="25f07d1e-ba7f-4f3e-9af9-8c741ef265ad"/>
  </ds:schemaRefs>
</ds:datastoreItem>
</file>

<file path=customXml/itemProps3.xml><?xml version="1.0" encoding="utf-8"?>
<ds:datastoreItem xmlns:ds="http://schemas.openxmlformats.org/officeDocument/2006/customXml" ds:itemID="{596690A8-1709-4122-A7D7-BEFB18A2F3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00999-E06B-41F8-A33E-09D7AC596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f03d9-77d5-4465-b88b-98437837f20d"/>
    <ds:schemaRef ds:uri="25f07d1e-ba7f-4f3e-9af9-8c741ef26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PGDRA</vt:lpstr>
      <vt:lpstr>PGDRA</vt:lpstr>
    </vt:vector>
  </TitlesOfParts>
  <Company>..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PGDRA</dc:title>
  <dc:creator>Roseli Immig Lotte</dc:creator>
  <cp:lastModifiedBy>Uilian Simoes</cp:lastModifiedBy>
  <cp:revision>2</cp:revision>
  <cp:lastPrinted>2024-06-20T19:19:00Z</cp:lastPrinted>
  <dcterms:created xsi:type="dcterms:W3CDTF">2024-11-27T12:34:00Z</dcterms:created>
  <dcterms:modified xsi:type="dcterms:W3CDTF">2024-11-27T12:34:00Z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0x01010006C640429B2C3B4D98F3CA5DCF5F44B8</vt:lpwstr>
  </property>
  <property fmtid="{D5CDD505-2E9C-101B-9397-08002B2CF9AE}" pid="3" name="MediaServiceImageTags">
    <vt:lpwstr/>
  </property>
  <property fmtid="{D5CDD505-2E9C-101B-9397-08002B2CF9AE}" pid="4" name="KSOProductBuildVer">
    <vt:lpwstr>1046-12.2.0.16731</vt:lpwstr>
  </property>
  <property fmtid="{D5CDD505-2E9C-101B-9397-08002B2CF9AE}" pid="5" name="ICV">
    <vt:lpwstr>53E8DB81396F4337B17EBEF886A63687_13</vt:lpwstr>
  </property>
</Properties>
</file>